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924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2"/>
        <w:gridCol w:w="4405"/>
        <w:gridCol w:w="2803"/>
      </w:tblGrid>
      <w:tr w:rsidR="00D20389" w:rsidRPr="008F13EF" w14:paraId="30CA5405" w14:textId="77777777" w:rsidTr="00176AF3">
        <w:trPr>
          <w:trHeight w:val="524"/>
        </w:trPr>
        <w:tc>
          <w:tcPr>
            <w:tcW w:w="3592" w:type="dxa"/>
          </w:tcPr>
          <w:p w14:paraId="38BB516B" w14:textId="77777777" w:rsidR="00D20389" w:rsidRPr="000765F9" w:rsidRDefault="00D20389" w:rsidP="00176AF3">
            <w:pPr>
              <w:rPr>
                <w:b/>
                <w:sz w:val="28"/>
                <w:szCs w:val="28"/>
              </w:rPr>
            </w:pPr>
            <w:r w:rsidRPr="00D03288">
              <w:rPr>
                <w:sz w:val="28"/>
                <w:szCs w:val="28"/>
                <w:lang w:val="hu-HU"/>
              </w:rPr>
              <w:t xml:space="preserve">Bajnóczi Anna </w:t>
            </w:r>
          </w:p>
        </w:tc>
        <w:tc>
          <w:tcPr>
            <w:tcW w:w="4405" w:type="dxa"/>
          </w:tcPr>
          <w:p w14:paraId="052F3BB5" w14:textId="77777777" w:rsidR="00D20389" w:rsidRPr="00117FFB" w:rsidRDefault="00D20389" w:rsidP="00176AF3">
            <w:pPr>
              <w:rPr>
                <w:color w:val="000000"/>
                <w:sz w:val="18"/>
                <w:szCs w:val="18"/>
                <w:lang w:eastAsia="hu-HU"/>
              </w:rPr>
            </w:pPr>
            <w:r w:rsidRPr="00117FFB">
              <w:rPr>
                <w:color w:val="000000"/>
                <w:sz w:val="18"/>
                <w:szCs w:val="18"/>
                <w:lang w:eastAsia="hu-HU"/>
              </w:rPr>
              <w:t>Egyházkarcsai MTNY Alapiskola</w:t>
            </w:r>
          </w:p>
          <w:p w14:paraId="00124D53" w14:textId="77777777" w:rsidR="00D20389" w:rsidRPr="00117FFB" w:rsidRDefault="00D20389" w:rsidP="00176AF3">
            <w:pPr>
              <w:rPr>
                <w:b/>
                <w:sz w:val="18"/>
                <w:szCs w:val="18"/>
              </w:rPr>
            </w:pPr>
            <w:r w:rsidRPr="00117FFB">
              <w:rPr>
                <w:color w:val="000000"/>
                <w:sz w:val="18"/>
                <w:szCs w:val="18"/>
                <w:lang w:eastAsia="hu-HU"/>
              </w:rPr>
              <w:t>Základná škola s VJM Kostolné Kračany</w:t>
            </w:r>
          </w:p>
        </w:tc>
        <w:tc>
          <w:tcPr>
            <w:tcW w:w="2803" w:type="dxa"/>
          </w:tcPr>
          <w:p w14:paraId="592D0FF7" w14:textId="77777777" w:rsidR="00D20389" w:rsidRPr="008F13EF" w:rsidRDefault="00D20389" w:rsidP="00176A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Bronz</w:t>
            </w:r>
          </w:p>
        </w:tc>
      </w:tr>
      <w:tr w:rsidR="00D20389" w:rsidRPr="008F13EF" w14:paraId="70528BC5" w14:textId="77777777" w:rsidTr="00176AF3">
        <w:trPr>
          <w:trHeight w:val="524"/>
        </w:trPr>
        <w:tc>
          <w:tcPr>
            <w:tcW w:w="3592" w:type="dxa"/>
          </w:tcPr>
          <w:p w14:paraId="5D060A66" w14:textId="77777777" w:rsidR="00D20389" w:rsidRPr="000765F9" w:rsidRDefault="00D20389" w:rsidP="00176AF3">
            <w:pPr>
              <w:rPr>
                <w:b/>
                <w:sz w:val="28"/>
                <w:szCs w:val="28"/>
              </w:rPr>
            </w:pPr>
            <w:r w:rsidRPr="00D03288">
              <w:rPr>
                <w:sz w:val="28"/>
                <w:szCs w:val="28"/>
                <w:lang w:val="hu-HU"/>
              </w:rPr>
              <w:t xml:space="preserve">Bodnár Ádám </w:t>
            </w:r>
          </w:p>
        </w:tc>
        <w:tc>
          <w:tcPr>
            <w:tcW w:w="4405" w:type="dxa"/>
          </w:tcPr>
          <w:p w14:paraId="4BC9C8F0" w14:textId="77777777" w:rsidR="00D20389" w:rsidRPr="00117FFB" w:rsidRDefault="00D20389" w:rsidP="00176AF3">
            <w:pPr>
              <w:rPr>
                <w:b/>
                <w:sz w:val="18"/>
                <w:szCs w:val="18"/>
              </w:rPr>
            </w:pPr>
            <w:r w:rsidRPr="00117FFB">
              <w:rPr>
                <w:color w:val="000000"/>
                <w:sz w:val="18"/>
                <w:szCs w:val="18"/>
                <w:lang w:eastAsia="hu-HU"/>
              </w:rPr>
              <w:t>Dobó István Alapiskola – ZŠ Istvána Dobóa s VJM, Veľké Slemence-Nagyszelmenc</w:t>
            </w:r>
          </w:p>
        </w:tc>
        <w:tc>
          <w:tcPr>
            <w:tcW w:w="2803" w:type="dxa"/>
          </w:tcPr>
          <w:p w14:paraId="172E8FE2" w14:textId="77777777" w:rsidR="00D20389" w:rsidRPr="008F13EF" w:rsidRDefault="00D20389" w:rsidP="00176A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Bronz</w:t>
            </w:r>
          </w:p>
        </w:tc>
      </w:tr>
      <w:tr w:rsidR="00D20389" w:rsidRPr="008F13EF" w14:paraId="6F7C47C8" w14:textId="77777777" w:rsidTr="00176AF3">
        <w:trPr>
          <w:trHeight w:val="52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96A1" w14:textId="77777777" w:rsidR="00D20389" w:rsidRPr="00D20389" w:rsidRDefault="00D20389" w:rsidP="00176AF3">
            <w:pPr>
              <w:rPr>
                <w:sz w:val="28"/>
                <w:szCs w:val="28"/>
                <w:lang w:val="hu-HU"/>
              </w:rPr>
            </w:pPr>
            <w:r w:rsidRPr="00D03288">
              <w:rPr>
                <w:sz w:val="28"/>
                <w:szCs w:val="28"/>
                <w:lang w:val="hu-HU"/>
              </w:rPr>
              <w:t xml:space="preserve">Csápai Kristóf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904D" w14:textId="77777777" w:rsidR="00D20389" w:rsidRPr="00D20389" w:rsidRDefault="00D20389" w:rsidP="00176AF3">
            <w:pPr>
              <w:rPr>
                <w:color w:val="000000"/>
                <w:sz w:val="18"/>
                <w:szCs w:val="18"/>
                <w:lang w:eastAsia="hu-HU"/>
              </w:rPr>
            </w:pPr>
            <w:r w:rsidRPr="00117FFB">
              <w:rPr>
                <w:color w:val="000000"/>
                <w:sz w:val="18"/>
                <w:szCs w:val="18"/>
                <w:lang w:eastAsia="hu-HU"/>
              </w:rPr>
              <w:t xml:space="preserve">Amade László Alapiskola - </w:t>
            </w:r>
            <w:r w:rsidRPr="00D20389">
              <w:rPr>
                <w:color w:val="000000"/>
                <w:sz w:val="18"/>
                <w:szCs w:val="18"/>
                <w:lang w:eastAsia="hu-HU"/>
              </w:rPr>
              <w:t>Základná škola Lászlóa Amadea s VJM,</w:t>
            </w:r>
            <w:r w:rsidRPr="00117FFB">
              <w:rPr>
                <w:color w:val="000000"/>
                <w:sz w:val="18"/>
                <w:szCs w:val="18"/>
                <w:lang w:eastAsia="hu-HU"/>
              </w:rPr>
              <w:t xml:space="preserve"> Gabčíkovo-Bős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D6E1" w14:textId="77777777" w:rsidR="00D20389" w:rsidRPr="008F13EF" w:rsidRDefault="00D20389" w:rsidP="00176A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Bronz</w:t>
            </w:r>
          </w:p>
        </w:tc>
      </w:tr>
      <w:tr w:rsidR="00D20389" w:rsidRPr="008F13EF" w14:paraId="5A440996" w14:textId="77777777" w:rsidTr="00176AF3">
        <w:trPr>
          <w:trHeight w:val="52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D5D7" w14:textId="77777777" w:rsidR="00D20389" w:rsidRPr="00D20389" w:rsidRDefault="00D20389" w:rsidP="00176AF3">
            <w:pPr>
              <w:rPr>
                <w:sz w:val="28"/>
                <w:szCs w:val="28"/>
                <w:lang w:val="hu-HU"/>
              </w:rPr>
            </w:pPr>
            <w:r w:rsidRPr="00D03288">
              <w:rPr>
                <w:sz w:val="28"/>
                <w:szCs w:val="28"/>
                <w:lang w:val="hu-HU"/>
              </w:rPr>
              <w:t xml:space="preserve">Mógor-Győrffy Fanni Anna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586D" w14:textId="77777777" w:rsidR="00D20389" w:rsidRPr="00D20389" w:rsidRDefault="00D20389" w:rsidP="00176AF3">
            <w:pPr>
              <w:rPr>
                <w:color w:val="000000"/>
                <w:sz w:val="18"/>
                <w:szCs w:val="18"/>
                <w:lang w:eastAsia="hu-HU"/>
              </w:rPr>
            </w:pPr>
            <w:r w:rsidRPr="00117FFB">
              <w:rPr>
                <w:color w:val="000000"/>
                <w:sz w:val="18"/>
                <w:szCs w:val="18"/>
                <w:lang w:eastAsia="hu-HU"/>
              </w:rPr>
              <w:t>II. Koháry István Alapiskola - ZŠ Štefana Koháriho II. s VJM, Fiľakovo-</w:t>
            </w:r>
            <w:r w:rsidRPr="00D20389">
              <w:rPr>
                <w:color w:val="000000"/>
                <w:sz w:val="18"/>
                <w:szCs w:val="18"/>
                <w:lang w:eastAsia="hu-HU"/>
              </w:rPr>
              <w:t>Fülek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ED5E" w14:textId="77777777" w:rsidR="00D20389" w:rsidRPr="008F13EF" w:rsidRDefault="00D20389" w:rsidP="00176A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Bronz</w:t>
            </w:r>
          </w:p>
        </w:tc>
      </w:tr>
      <w:tr w:rsidR="00D20389" w:rsidRPr="008F13EF" w14:paraId="77107B57" w14:textId="77777777" w:rsidTr="00176AF3">
        <w:trPr>
          <w:trHeight w:val="52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6D59" w14:textId="77777777" w:rsidR="00D20389" w:rsidRPr="00D20389" w:rsidRDefault="00D20389" w:rsidP="00176AF3">
            <w:pPr>
              <w:rPr>
                <w:sz w:val="28"/>
                <w:szCs w:val="28"/>
                <w:lang w:val="hu-HU"/>
              </w:rPr>
            </w:pPr>
            <w:r w:rsidRPr="00D03288">
              <w:rPr>
                <w:sz w:val="28"/>
                <w:szCs w:val="28"/>
                <w:lang w:val="hu-HU"/>
              </w:rPr>
              <w:t xml:space="preserve">Sándor Anna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F1DC" w14:textId="77777777" w:rsidR="00D20389" w:rsidRPr="00117FFB" w:rsidRDefault="00D20389" w:rsidP="00176AF3">
            <w:pPr>
              <w:rPr>
                <w:color w:val="000000"/>
                <w:sz w:val="18"/>
                <w:szCs w:val="18"/>
                <w:lang w:eastAsia="hu-HU"/>
              </w:rPr>
            </w:pPr>
            <w:r w:rsidRPr="00117FFB">
              <w:rPr>
                <w:color w:val="000000"/>
                <w:sz w:val="18"/>
                <w:szCs w:val="18"/>
                <w:lang w:eastAsia="hu-HU"/>
              </w:rPr>
              <w:t>Szenczi Molnár Albert MTNY Alapiskola</w:t>
            </w:r>
          </w:p>
          <w:p w14:paraId="4B214895" w14:textId="77777777" w:rsidR="00D20389" w:rsidRPr="00D20389" w:rsidRDefault="00D20389" w:rsidP="00176AF3">
            <w:pPr>
              <w:rPr>
                <w:color w:val="000000"/>
                <w:sz w:val="18"/>
                <w:szCs w:val="18"/>
                <w:lang w:eastAsia="hu-HU"/>
              </w:rPr>
            </w:pPr>
            <w:r w:rsidRPr="00117FFB">
              <w:rPr>
                <w:color w:val="000000"/>
                <w:sz w:val="18"/>
                <w:szCs w:val="18"/>
                <w:lang w:eastAsia="hu-HU"/>
              </w:rPr>
              <w:t>ZŠ Alberta Molnára Szencziho, Senec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56CB" w14:textId="77777777" w:rsidR="00D20389" w:rsidRPr="008F13EF" w:rsidRDefault="00D20389" w:rsidP="00176A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Bronz</w:t>
            </w:r>
          </w:p>
        </w:tc>
      </w:tr>
      <w:tr w:rsidR="00D20389" w:rsidRPr="008F13EF" w14:paraId="41802935" w14:textId="77777777" w:rsidTr="00176AF3">
        <w:trPr>
          <w:trHeight w:val="52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5800" w14:textId="77777777" w:rsidR="00D20389" w:rsidRPr="00D20389" w:rsidRDefault="00D20389" w:rsidP="00176AF3">
            <w:pPr>
              <w:rPr>
                <w:sz w:val="28"/>
                <w:szCs w:val="28"/>
                <w:lang w:val="hu-HU"/>
              </w:rPr>
            </w:pPr>
            <w:r w:rsidRPr="00D03288">
              <w:rPr>
                <w:sz w:val="28"/>
                <w:szCs w:val="28"/>
                <w:lang w:val="hu-HU"/>
              </w:rPr>
              <w:t>Bystrý Nikolas</w:t>
            </w:r>
            <w:r>
              <w:rPr>
                <w:sz w:val="28"/>
                <w:szCs w:val="28"/>
                <w:lang w:val="hu-HU"/>
              </w:rPr>
              <w:t>z</w:t>
            </w:r>
            <w:r w:rsidRPr="00D03288">
              <w:rPr>
                <w:sz w:val="28"/>
                <w:szCs w:val="28"/>
                <w:lang w:val="hu-HU"/>
              </w:rPr>
              <w:t xml:space="preserve">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C89F" w14:textId="77777777" w:rsidR="00D20389" w:rsidRPr="00D20389" w:rsidRDefault="00D20389" w:rsidP="00176AF3">
            <w:pPr>
              <w:rPr>
                <w:color w:val="000000"/>
                <w:sz w:val="18"/>
                <w:szCs w:val="18"/>
                <w:lang w:eastAsia="hu-HU"/>
              </w:rPr>
            </w:pPr>
            <w:r w:rsidRPr="00117FFB">
              <w:rPr>
                <w:color w:val="000000"/>
                <w:sz w:val="18"/>
                <w:szCs w:val="18"/>
                <w:lang w:eastAsia="hu-HU"/>
              </w:rPr>
              <w:t>Mocsáry Lajos Alapiskola - Základná škola Lajosa Mocsáryho s VJM, Fiľakovo-Fülek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66AF" w14:textId="77777777" w:rsidR="00D20389" w:rsidRPr="008F13EF" w:rsidRDefault="00D20389" w:rsidP="00176A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Ezüst</w:t>
            </w:r>
          </w:p>
        </w:tc>
      </w:tr>
      <w:tr w:rsidR="00D20389" w:rsidRPr="008F13EF" w14:paraId="4177D477" w14:textId="77777777" w:rsidTr="00176AF3">
        <w:trPr>
          <w:trHeight w:val="52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D5F8" w14:textId="77777777" w:rsidR="00D20389" w:rsidRPr="00D20389" w:rsidRDefault="00D20389" w:rsidP="00176AF3">
            <w:pPr>
              <w:rPr>
                <w:sz w:val="28"/>
                <w:szCs w:val="28"/>
                <w:lang w:val="hu-HU"/>
              </w:rPr>
            </w:pPr>
            <w:r w:rsidRPr="00D03288">
              <w:rPr>
                <w:sz w:val="28"/>
                <w:szCs w:val="28"/>
                <w:lang w:val="hu-HU"/>
              </w:rPr>
              <w:t xml:space="preserve">Dóczi Boróka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6707" w14:textId="77777777" w:rsidR="00D20389" w:rsidRPr="00D20389" w:rsidRDefault="00D20389" w:rsidP="00176AF3">
            <w:pPr>
              <w:rPr>
                <w:color w:val="000000"/>
                <w:sz w:val="18"/>
                <w:szCs w:val="18"/>
                <w:lang w:eastAsia="hu-HU"/>
              </w:rPr>
            </w:pPr>
            <w:r w:rsidRPr="00117FFB">
              <w:rPr>
                <w:color w:val="000000"/>
                <w:sz w:val="18"/>
                <w:szCs w:val="18"/>
                <w:lang w:eastAsia="hu-HU"/>
              </w:rPr>
              <w:t>Magyar Tanítási Nyelvű Alapiskola, Bodrogszerdahely - ZŠ s VJM Streda nad Bodrogom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72E0" w14:textId="77777777" w:rsidR="00D20389" w:rsidRPr="008F13EF" w:rsidRDefault="00D20389" w:rsidP="00176A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Ezüst</w:t>
            </w:r>
          </w:p>
        </w:tc>
      </w:tr>
      <w:tr w:rsidR="00D20389" w:rsidRPr="008F13EF" w14:paraId="7564E185" w14:textId="77777777" w:rsidTr="00176AF3">
        <w:trPr>
          <w:trHeight w:val="52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4359" w14:textId="77777777" w:rsidR="00D20389" w:rsidRPr="00D20389" w:rsidRDefault="00D20389" w:rsidP="00176AF3">
            <w:pPr>
              <w:rPr>
                <w:sz w:val="28"/>
                <w:szCs w:val="28"/>
                <w:lang w:val="hu-HU"/>
              </w:rPr>
            </w:pPr>
            <w:r w:rsidRPr="00D03288">
              <w:rPr>
                <w:sz w:val="28"/>
                <w:szCs w:val="28"/>
                <w:lang w:val="hu-HU"/>
              </w:rPr>
              <w:t xml:space="preserve">Jávorka Viktor Dániel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93C3" w14:textId="77777777" w:rsidR="00D20389" w:rsidRPr="00117FFB" w:rsidRDefault="00D20389" w:rsidP="00176AF3">
            <w:pPr>
              <w:rPr>
                <w:color w:val="000000"/>
                <w:sz w:val="18"/>
                <w:szCs w:val="18"/>
                <w:lang w:eastAsia="hu-HU"/>
              </w:rPr>
            </w:pPr>
            <w:r w:rsidRPr="00117FFB">
              <w:rPr>
                <w:color w:val="000000"/>
                <w:sz w:val="18"/>
                <w:szCs w:val="18"/>
                <w:lang w:eastAsia="hu-HU"/>
              </w:rPr>
              <w:t>József Attila Alapiskola és Óvoda</w:t>
            </w:r>
          </w:p>
          <w:p w14:paraId="2A635EEE" w14:textId="77777777" w:rsidR="00D20389" w:rsidRPr="00D20389" w:rsidRDefault="00D20389" w:rsidP="00176AF3">
            <w:pPr>
              <w:rPr>
                <w:color w:val="000000"/>
                <w:sz w:val="18"/>
                <w:szCs w:val="18"/>
                <w:lang w:eastAsia="hu-HU"/>
              </w:rPr>
            </w:pPr>
            <w:r w:rsidRPr="00117FFB">
              <w:rPr>
                <w:color w:val="000000"/>
                <w:sz w:val="18"/>
                <w:szCs w:val="18"/>
                <w:lang w:eastAsia="hu-HU"/>
              </w:rPr>
              <w:t>Základná škola s materskou školou Attilu Józsefa s VJM, Trhová Hradská-Vásárút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A80D" w14:textId="77777777" w:rsidR="00D20389" w:rsidRPr="008F13EF" w:rsidRDefault="00D20389" w:rsidP="00176A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Ezüst</w:t>
            </w:r>
          </w:p>
        </w:tc>
      </w:tr>
      <w:tr w:rsidR="00D20389" w:rsidRPr="008F13EF" w14:paraId="01F14376" w14:textId="77777777" w:rsidTr="00176AF3">
        <w:trPr>
          <w:trHeight w:val="52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39FA" w14:textId="77777777" w:rsidR="00D20389" w:rsidRPr="00D20389" w:rsidRDefault="00D20389" w:rsidP="00176AF3">
            <w:pPr>
              <w:rPr>
                <w:sz w:val="28"/>
                <w:szCs w:val="28"/>
                <w:lang w:val="hu-HU"/>
              </w:rPr>
            </w:pPr>
            <w:r w:rsidRPr="00D03288">
              <w:rPr>
                <w:sz w:val="28"/>
                <w:szCs w:val="28"/>
                <w:lang w:val="hu-HU"/>
              </w:rPr>
              <w:t xml:space="preserve">Máté Anna Brigitta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E969" w14:textId="77777777" w:rsidR="00D20389" w:rsidRPr="00117FFB" w:rsidRDefault="00D20389" w:rsidP="00176AF3">
            <w:pPr>
              <w:rPr>
                <w:color w:val="000000"/>
                <w:sz w:val="18"/>
                <w:szCs w:val="18"/>
                <w:lang w:eastAsia="hu-HU"/>
              </w:rPr>
            </w:pPr>
            <w:r w:rsidRPr="00117FFB">
              <w:rPr>
                <w:color w:val="000000"/>
                <w:sz w:val="18"/>
                <w:szCs w:val="18"/>
                <w:lang w:eastAsia="hu-HU"/>
              </w:rPr>
              <w:t>Református Iskolaközpont – Rozsnyó</w:t>
            </w:r>
          </w:p>
          <w:p w14:paraId="2C2146D3" w14:textId="77777777" w:rsidR="00D20389" w:rsidRPr="00D20389" w:rsidRDefault="00D20389" w:rsidP="00176AF3">
            <w:pPr>
              <w:rPr>
                <w:color w:val="000000"/>
                <w:sz w:val="18"/>
                <w:szCs w:val="18"/>
                <w:lang w:eastAsia="hu-HU"/>
              </w:rPr>
            </w:pPr>
            <w:r w:rsidRPr="00117FFB">
              <w:rPr>
                <w:color w:val="000000"/>
                <w:sz w:val="18"/>
                <w:szCs w:val="18"/>
                <w:lang w:eastAsia="hu-HU"/>
              </w:rPr>
              <w:t>ZŠ Reformovanej kresťanskej cirkvi s VJM, Rožňava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D2CA" w14:textId="77777777" w:rsidR="00D20389" w:rsidRPr="008F13EF" w:rsidRDefault="00D20389" w:rsidP="00176A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Ezüst</w:t>
            </w:r>
          </w:p>
        </w:tc>
      </w:tr>
      <w:tr w:rsidR="00D20389" w:rsidRPr="008F13EF" w14:paraId="18085FF8" w14:textId="77777777" w:rsidTr="00176AF3">
        <w:trPr>
          <w:trHeight w:val="52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161D" w14:textId="77777777" w:rsidR="00D20389" w:rsidRPr="00D20389" w:rsidRDefault="00D20389" w:rsidP="00176AF3">
            <w:pPr>
              <w:rPr>
                <w:sz w:val="28"/>
                <w:szCs w:val="28"/>
                <w:lang w:val="hu-HU"/>
              </w:rPr>
            </w:pPr>
            <w:r w:rsidRPr="00D03288">
              <w:rPr>
                <w:sz w:val="28"/>
                <w:szCs w:val="28"/>
                <w:lang w:val="hu-HU"/>
              </w:rPr>
              <w:t xml:space="preserve">Naňo Konrád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0824" w14:textId="77777777" w:rsidR="00D20389" w:rsidRPr="00D20389" w:rsidRDefault="00D20389" w:rsidP="00176AF3">
            <w:pPr>
              <w:rPr>
                <w:color w:val="000000"/>
                <w:sz w:val="18"/>
                <w:szCs w:val="18"/>
                <w:lang w:eastAsia="hu-HU"/>
              </w:rPr>
            </w:pPr>
            <w:r w:rsidRPr="00117FFB">
              <w:rPr>
                <w:color w:val="000000"/>
                <w:sz w:val="18"/>
                <w:szCs w:val="18"/>
                <w:lang w:eastAsia="hu-HU"/>
              </w:rPr>
              <w:t>MTNY Alapiskola, Marcelháza- Základná škola s VJM, Marcelová-Marcelháza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09FF" w14:textId="77777777" w:rsidR="00D20389" w:rsidRPr="008F13EF" w:rsidRDefault="00D20389" w:rsidP="00176A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Ezüst</w:t>
            </w:r>
          </w:p>
        </w:tc>
      </w:tr>
      <w:tr w:rsidR="00D20389" w:rsidRPr="008F13EF" w14:paraId="15BBF4F6" w14:textId="77777777" w:rsidTr="00176AF3">
        <w:trPr>
          <w:trHeight w:val="52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68E4" w14:textId="77777777" w:rsidR="00D20389" w:rsidRPr="00D20389" w:rsidRDefault="00D20389" w:rsidP="00176AF3">
            <w:pPr>
              <w:rPr>
                <w:sz w:val="28"/>
                <w:szCs w:val="28"/>
                <w:lang w:val="hu-HU"/>
              </w:rPr>
            </w:pPr>
            <w:r w:rsidRPr="00D03288">
              <w:rPr>
                <w:sz w:val="28"/>
                <w:szCs w:val="28"/>
                <w:lang w:val="hu-HU"/>
              </w:rPr>
              <w:t xml:space="preserve">Ozsvald Dávid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A45B" w14:textId="77777777" w:rsidR="00D20389" w:rsidRPr="00D20389" w:rsidRDefault="00D20389" w:rsidP="00176AF3">
            <w:pPr>
              <w:rPr>
                <w:color w:val="000000"/>
                <w:sz w:val="18"/>
                <w:szCs w:val="18"/>
                <w:lang w:eastAsia="hu-HU"/>
              </w:rPr>
            </w:pPr>
            <w:r w:rsidRPr="00117FFB">
              <w:rPr>
                <w:color w:val="000000"/>
                <w:sz w:val="18"/>
                <w:szCs w:val="18"/>
                <w:lang w:eastAsia="hu-HU"/>
              </w:rPr>
              <w:t>Gregorovits Lipót MTNYA Jóka - Základná škola Lipóta Gregorovitsa s VJM Jelka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135F" w14:textId="77777777" w:rsidR="00D20389" w:rsidRPr="008F13EF" w:rsidRDefault="00D20389" w:rsidP="00176A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Ezüst</w:t>
            </w:r>
          </w:p>
        </w:tc>
      </w:tr>
      <w:tr w:rsidR="00D20389" w:rsidRPr="008F13EF" w14:paraId="4AD61CE2" w14:textId="77777777" w:rsidTr="00176AF3">
        <w:trPr>
          <w:trHeight w:val="52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F4EE" w14:textId="77777777" w:rsidR="00D20389" w:rsidRPr="00D20389" w:rsidRDefault="00D20389" w:rsidP="00176AF3">
            <w:pPr>
              <w:rPr>
                <w:sz w:val="28"/>
                <w:szCs w:val="28"/>
                <w:lang w:val="hu-HU"/>
              </w:rPr>
            </w:pPr>
            <w:r w:rsidRPr="00D03288">
              <w:rPr>
                <w:sz w:val="28"/>
                <w:szCs w:val="28"/>
                <w:lang w:val="hu-HU"/>
              </w:rPr>
              <w:t xml:space="preserve">Šillo Mária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224E" w14:textId="77777777" w:rsidR="00D20389" w:rsidRPr="00117FFB" w:rsidRDefault="00D20389" w:rsidP="00176AF3">
            <w:pPr>
              <w:rPr>
                <w:color w:val="000000"/>
                <w:sz w:val="18"/>
                <w:szCs w:val="18"/>
                <w:lang w:eastAsia="hu-HU"/>
              </w:rPr>
            </w:pPr>
            <w:r w:rsidRPr="00117FFB">
              <w:rPr>
                <w:color w:val="000000"/>
                <w:sz w:val="18"/>
                <w:szCs w:val="18"/>
                <w:lang w:eastAsia="hu-HU"/>
              </w:rPr>
              <w:t>Szenczi Molnár Albert MTNY Alapiskola</w:t>
            </w:r>
          </w:p>
          <w:p w14:paraId="0C4EEDFE" w14:textId="77777777" w:rsidR="00D20389" w:rsidRPr="00D20389" w:rsidRDefault="00D20389" w:rsidP="00176AF3">
            <w:pPr>
              <w:rPr>
                <w:color w:val="000000"/>
                <w:sz w:val="18"/>
                <w:szCs w:val="18"/>
                <w:lang w:eastAsia="hu-HU"/>
              </w:rPr>
            </w:pPr>
            <w:r w:rsidRPr="00117FFB">
              <w:rPr>
                <w:color w:val="000000"/>
                <w:sz w:val="18"/>
                <w:szCs w:val="18"/>
                <w:lang w:eastAsia="hu-HU"/>
              </w:rPr>
              <w:t>ZŠ Alberta Molnára Szencziho, Senec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F314" w14:textId="77777777" w:rsidR="00D20389" w:rsidRPr="008F13EF" w:rsidRDefault="00D20389" w:rsidP="00176A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Ezüst + különdíj hazai szerző műve</w:t>
            </w:r>
          </w:p>
        </w:tc>
      </w:tr>
      <w:tr w:rsidR="00D20389" w:rsidRPr="008F13EF" w14:paraId="5BEB34DF" w14:textId="77777777" w:rsidTr="00176AF3">
        <w:trPr>
          <w:trHeight w:val="52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E30B" w14:textId="77777777" w:rsidR="00D20389" w:rsidRPr="00D20389" w:rsidRDefault="00D20389" w:rsidP="00176AF3">
            <w:pPr>
              <w:rPr>
                <w:sz w:val="28"/>
                <w:szCs w:val="28"/>
                <w:lang w:val="hu-HU"/>
              </w:rPr>
            </w:pPr>
            <w:r w:rsidRPr="00D03288">
              <w:rPr>
                <w:sz w:val="28"/>
                <w:szCs w:val="28"/>
                <w:lang w:val="hu-HU"/>
              </w:rPr>
              <w:t xml:space="preserve">Szabó Barna Csaba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E7C7" w14:textId="77777777" w:rsidR="00D20389" w:rsidRPr="00D20389" w:rsidRDefault="00D20389" w:rsidP="00176AF3">
            <w:pPr>
              <w:rPr>
                <w:color w:val="000000"/>
                <w:sz w:val="18"/>
                <w:szCs w:val="18"/>
                <w:lang w:eastAsia="hu-HU"/>
              </w:rPr>
            </w:pPr>
            <w:r w:rsidRPr="00117FFB">
              <w:rPr>
                <w:color w:val="000000"/>
                <w:sz w:val="18"/>
                <w:szCs w:val="18"/>
                <w:lang w:eastAsia="hu-HU"/>
              </w:rPr>
              <w:t xml:space="preserve">Fegyverneki Ferenc Közös Igazgatású Katolikus Iskola – Ipolyság </w:t>
            </w:r>
            <w:r w:rsidRPr="00D20389">
              <w:rPr>
                <w:color w:val="000000"/>
                <w:sz w:val="18"/>
                <w:szCs w:val="18"/>
                <w:lang w:eastAsia="hu-HU"/>
              </w:rPr>
              <w:t>Katolícka spojená škola F</w:t>
            </w:r>
            <w:r w:rsidRPr="00117FFB">
              <w:rPr>
                <w:color w:val="000000"/>
                <w:sz w:val="18"/>
                <w:szCs w:val="18"/>
                <w:lang w:eastAsia="hu-HU"/>
              </w:rPr>
              <w:t xml:space="preserve">. </w:t>
            </w:r>
            <w:r w:rsidRPr="00D20389">
              <w:rPr>
                <w:color w:val="000000"/>
                <w:sz w:val="18"/>
                <w:szCs w:val="18"/>
                <w:lang w:eastAsia="hu-HU"/>
              </w:rPr>
              <w:t>Fegyvernekiho s VJM,</w:t>
            </w:r>
            <w:r w:rsidRPr="00117FFB">
              <w:rPr>
                <w:color w:val="000000"/>
                <w:sz w:val="18"/>
                <w:szCs w:val="18"/>
                <w:lang w:eastAsia="hu-HU"/>
              </w:rPr>
              <w:t xml:space="preserve"> Šahy-Ipolyság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7B69" w14:textId="77777777" w:rsidR="00D20389" w:rsidRPr="008F13EF" w:rsidRDefault="00D20389" w:rsidP="00176A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Ezüst</w:t>
            </w:r>
          </w:p>
        </w:tc>
      </w:tr>
      <w:tr w:rsidR="00D20389" w:rsidRPr="008F13EF" w14:paraId="0094242D" w14:textId="77777777" w:rsidTr="00176AF3">
        <w:trPr>
          <w:trHeight w:val="52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4506" w14:textId="77777777" w:rsidR="00D20389" w:rsidRPr="00D20389" w:rsidRDefault="00D20389" w:rsidP="00176AF3">
            <w:pPr>
              <w:rPr>
                <w:sz w:val="28"/>
                <w:szCs w:val="28"/>
                <w:lang w:val="hu-HU"/>
              </w:rPr>
            </w:pPr>
            <w:r w:rsidRPr="00D03288">
              <w:rPr>
                <w:sz w:val="28"/>
                <w:szCs w:val="28"/>
                <w:lang w:val="hu-HU"/>
              </w:rPr>
              <w:t xml:space="preserve">Szullo Krisztián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D43D" w14:textId="77777777" w:rsidR="00D20389" w:rsidRPr="00D20389" w:rsidRDefault="00D20389" w:rsidP="00176AF3">
            <w:pPr>
              <w:rPr>
                <w:color w:val="000000"/>
                <w:sz w:val="18"/>
                <w:szCs w:val="18"/>
                <w:lang w:eastAsia="hu-HU"/>
              </w:rPr>
            </w:pPr>
            <w:r w:rsidRPr="00117FFB">
              <w:rPr>
                <w:color w:val="000000"/>
                <w:sz w:val="18"/>
                <w:szCs w:val="18"/>
                <w:lang w:eastAsia="hu-HU"/>
              </w:rPr>
              <w:t>Základná škola s materskou školou Petra Pázmánya s VJM - Pázmány Péter Alapiskola és Óvoda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18ED" w14:textId="77777777" w:rsidR="00D20389" w:rsidRPr="008F13EF" w:rsidRDefault="00D20389" w:rsidP="00176A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Ezüst</w:t>
            </w:r>
          </w:p>
        </w:tc>
      </w:tr>
      <w:tr w:rsidR="00D20389" w:rsidRPr="008F13EF" w14:paraId="2DFB0063" w14:textId="77777777" w:rsidTr="00176AF3">
        <w:trPr>
          <w:trHeight w:val="52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9AA2" w14:textId="77777777" w:rsidR="00D20389" w:rsidRPr="00D20389" w:rsidRDefault="00D20389" w:rsidP="00176AF3">
            <w:pPr>
              <w:rPr>
                <w:sz w:val="28"/>
                <w:szCs w:val="28"/>
                <w:lang w:val="hu-HU"/>
              </w:rPr>
            </w:pPr>
            <w:r w:rsidRPr="00D03288">
              <w:rPr>
                <w:sz w:val="28"/>
                <w:szCs w:val="28"/>
                <w:lang w:val="hu-HU"/>
              </w:rPr>
              <w:t xml:space="preserve">Tóth Roland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24D2" w14:textId="77777777" w:rsidR="00D20389" w:rsidRPr="00D20389" w:rsidRDefault="00D20389" w:rsidP="00176AF3">
            <w:pPr>
              <w:rPr>
                <w:color w:val="000000"/>
                <w:sz w:val="18"/>
                <w:szCs w:val="18"/>
                <w:lang w:eastAsia="hu-HU"/>
              </w:rPr>
            </w:pPr>
            <w:r w:rsidRPr="00117FFB">
              <w:rPr>
                <w:color w:val="000000"/>
                <w:sz w:val="18"/>
                <w:szCs w:val="18"/>
                <w:lang w:eastAsia="hu-HU"/>
              </w:rPr>
              <w:t>Balassi Bálint Magyar Tanítási Nyelvű Alapiskola Ipolynyék - Základná škola Bálinta Balassiho s VJM Vinica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82AD" w14:textId="77777777" w:rsidR="00D20389" w:rsidRPr="008F13EF" w:rsidRDefault="00D20389" w:rsidP="00176A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Ezüst</w:t>
            </w:r>
          </w:p>
        </w:tc>
      </w:tr>
      <w:tr w:rsidR="00D20389" w:rsidRPr="008F13EF" w14:paraId="3BC0A739" w14:textId="77777777" w:rsidTr="00176AF3">
        <w:trPr>
          <w:trHeight w:val="52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EFB4" w14:textId="77777777" w:rsidR="00D20389" w:rsidRPr="00D20389" w:rsidRDefault="00D20389" w:rsidP="00176AF3">
            <w:pPr>
              <w:rPr>
                <w:sz w:val="28"/>
                <w:szCs w:val="28"/>
                <w:lang w:val="hu-HU"/>
              </w:rPr>
            </w:pPr>
            <w:r w:rsidRPr="00D03288">
              <w:rPr>
                <w:sz w:val="28"/>
                <w:szCs w:val="28"/>
                <w:lang w:val="hu-HU"/>
              </w:rPr>
              <w:t xml:space="preserve">Tóth Boglárka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9931" w14:textId="77777777" w:rsidR="00D20389" w:rsidRPr="00D20389" w:rsidRDefault="00D20389" w:rsidP="00176AF3">
            <w:pPr>
              <w:rPr>
                <w:color w:val="000000"/>
                <w:sz w:val="18"/>
                <w:szCs w:val="18"/>
                <w:lang w:eastAsia="hu-HU"/>
              </w:rPr>
            </w:pPr>
            <w:r w:rsidRPr="00117FFB">
              <w:rPr>
                <w:color w:val="000000"/>
                <w:sz w:val="18"/>
                <w:szCs w:val="18"/>
                <w:lang w:eastAsia="hu-HU"/>
              </w:rPr>
              <w:t>Egyházi Alapiskola és Óvoda - Cirkevná ZŠ s materskou školou s VJM, Keť-Kéty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CD9C" w14:textId="77777777" w:rsidR="00D20389" w:rsidRPr="008F13EF" w:rsidRDefault="00D20389" w:rsidP="00176A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Arany 3</w:t>
            </w:r>
          </w:p>
        </w:tc>
      </w:tr>
      <w:tr w:rsidR="00D20389" w:rsidRPr="008F13EF" w14:paraId="69943640" w14:textId="77777777" w:rsidTr="00176AF3">
        <w:trPr>
          <w:trHeight w:val="52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FAF8" w14:textId="77777777" w:rsidR="00D20389" w:rsidRPr="00D20389" w:rsidRDefault="00D20389" w:rsidP="00176AF3">
            <w:pPr>
              <w:rPr>
                <w:sz w:val="28"/>
                <w:szCs w:val="28"/>
                <w:lang w:val="hu-HU"/>
              </w:rPr>
            </w:pPr>
            <w:r w:rsidRPr="00D03288">
              <w:rPr>
                <w:sz w:val="28"/>
                <w:szCs w:val="28"/>
                <w:lang w:val="hu-HU"/>
              </w:rPr>
              <w:t xml:space="preserve">Lapos Luca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C5AC" w14:textId="77777777" w:rsidR="00D20389" w:rsidRPr="00D20389" w:rsidRDefault="00D20389" w:rsidP="00176AF3">
            <w:pPr>
              <w:rPr>
                <w:color w:val="000000"/>
                <w:sz w:val="18"/>
                <w:szCs w:val="18"/>
                <w:lang w:eastAsia="hu-HU"/>
              </w:rPr>
            </w:pPr>
            <w:r w:rsidRPr="00117FFB">
              <w:rPr>
                <w:color w:val="000000"/>
                <w:sz w:val="18"/>
                <w:szCs w:val="18"/>
                <w:lang w:eastAsia="hu-HU"/>
              </w:rPr>
              <w:t>Kóczán Mór Alapiskola és Óvoda - Móra Kóczána s VJM, Zlatná na Ostrove-Aranyos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3F8F" w14:textId="77777777" w:rsidR="00D20389" w:rsidRPr="008F13EF" w:rsidRDefault="00D20389" w:rsidP="00176A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Arany 2</w:t>
            </w:r>
          </w:p>
        </w:tc>
      </w:tr>
      <w:tr w:rsidR="00D20389" w:rsidRPr="008F13EF" w14:paraId="6BFF05AF" w14:textId="77777777" w:rsidTr="00176AF3">
        <w:trPr>
          <w:trHeight w:val="52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FA58" w14:textId="77777777" w:rsidR="00D20389" w:rsidRPr="00D20389" w:rsidRDefault="00D20389" w:rsidP="00176AF3">
            <w:pPr>
              <w:rPr>
                <w:sz w:val="28"/>
                <w:szCs w:val="28"/>
                <w:lang w:val="hu-HU"/>
              </w:rPr>
            </w:pPr>
            <w:r w:rsidRPr="00D03288">
              <w:rPr>
                <w:sz w:val="28"/>
                <w:szCs w:val="28"/>
                <w:lang w:val="hu-HU"/>
              </w:rPr>
              <w:t xml:space="preserve">Fördős Zalán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DE5C" w14:textId="77777777" w:rsidR="00D20389" w:rsidRPr="00D20389" w:rsidRDefault="00D20389" w:rsidP="00176AF3">
            <w:pPr>
              <w:rPr>
                <w:color w:val="000000"/>
                <w:sz w:val="18"/>
                <w:szCs w:val="18"/>
                <w:lang w:eastAsia="hu-HU"/>
              </w:rPr>
            </w:pPr>
            <w:r w:rsidRPr="00117FFB">
              <w:rPr>
                <w:color w:val="000000"/>
                <w:sz w:val="18"/>
                <w:szCs w:val="18"/>
                <w:lang w:eastAsia="hu-HU"/>
              </w:rPr>
              <w:t>Základná škola s vyučovacím jazykom maďarským – Alapiskola, Ul. práce 24, Komárno – Komárom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217A" w14:textId="77777777" w:rsidR="00D20389" w:rsidRPr="008F13EF" w:rsidRDefault="00D20389" w:rsidP="00176A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Arany 1</w:t>
            </w:r>
          </w:p>
        </w:tc>
      </w:tr>
    </w:tbl>
    <w:p w14:paraId="1B4E4FB1" w14:textId="3490CEA7" w:rsidR="00AC0D8B" w:rsidRPr="00176AF3" w:rsidRDefault="00176AF3" w:rsidP="00176AF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Próza – II. kategória</w:t>
      </w:r>
    </w:p>
    <w:sectPr w:rsidR="00AC0D8B" w:rsidRPr="00176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89"/>
    <w:rsid w:val="000C3302"/>
    <w:rsid w:val="00176AF3"/>
    <w:rsid w:val="0092020D"/>
    <w:rsid w:val="00AC0D8B"/>
    <w:rsid w:val="00D20389"/>
    <w:rsid w:val="00DC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EF23"/>
  <w15:chartTrackingRefBased/>
  <w15:docId w15:val="{1EAB69C9-2CCD-4491-BE56-19A38C34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03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203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2038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2038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2038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2038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2038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2038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2038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2038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20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20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203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2038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2038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203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203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203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2038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203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D20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2038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20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2038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2038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2038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2038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20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2038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203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Fekete</dc:creator>
  <cp:keywords/>
  <dc:description/>
  <cp:lastModifiedBy>Gábor Fekete</cp:lastModifiedBy>
  <cp:revision>2</cp:revision>
  <dcterms:created xsi:type="dcterms:W3CDTF">2026-04-29T12:07:00Z</dcterms:created>
  <dcterms:modified xsi:type="dcterms:W3CDTF">2026-04-29T12:36:00Z</dcterms:modified>
</cp:coreProperties>
</file>